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8"/>
        <w:gridCol w:w="527"/>
        <w:gridCol w:w="197"/>
        <w:gridCol w:w="1199"/>
        <w:gridCol w:w="452"/>
        <w:gridCol w:w="446"/>
        <w:gridCol w:w="268"/>
        <w:gridCol w:w="273"/>
        <w:gridCol w:w="566"/>
        <w:gridCol w:w="428"/>
        <w:gridCol w:w="92"/>
        <w:gridCol w:w="864"/>
        <w:gridCol w:w="536"/>
        <w:gridCol w:w="79"/>
        <w:gridCol w:w="701"/>
        <w:gridCol w:w="1980"/>
        <w:gridCol w:w="492"/>
        <w:gridCol w:w="451"/>
      </w:tblGrid>
      <w:tr w:rsidR="009E3C29" w:rsidRPr="005E7CCD" w14:paraId="1C97B6B7" w14:textId="77777777" w:rsidTr="002A147A">
        <w:trPr>
          <w:trHeight w:val="300"/>
        </w:trPr>
        <w:tc>
          <w:tcPr>
            <w:tcW w:w="1365" w:type="dxa"/>
            <w:gridSpan w:val="2"/>
            <w:shd w:val="clear" w:color="auto" w:fill="auto"/>
            <w:noWrap/>
            <w:vAlign w:val="bottom"/>
            <w:hideMark/>
          </w:tcPr>
          <w:p w14:paraId="13988730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9024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F50" w14:textId="77777777" w:rsidR="009E3C29" w:rsidRPr="005E7CCD" w:rsidRDefault="009E3C29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Pr="005E7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3C29" w:rsidRPr="005E7CCD" w14:paraId="27529CB1" w14:textId="77777777" w:rsidTr="002A147A">
        <w:trPr>
          <w:trHeight w:val="300"/>
        </w:trPr>
        <w:tc>
          <w:tcPr>
            <w:tcW w:w="1365" w:type="dxa"/>
            <w:gridSpan w:val="2"/>
            <w:shd w:val="clear" w:color="auto" w:fill="auto"/>
            <w:noWrap/>
            <w:vAlign w:val="bottom"/>
            <w:hideMark/>
          </w:tcPr>
          <w:p w14:paraId="03495E7B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398D" w14:textId="77777777" w:rsidR="009E3C29" w:rsidRPr="005E7CCD" w:rsidRDefault="009E3C29" w:rsidP="002D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97C9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E864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Pitt ID: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D3C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2P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684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78928058" w14:textId="77777777" w:rsidR="009E3C29" w:rsidRPr="005E7CCD" w:rsidRDefault="009E3C29" w:rsidP="002D4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7CCD" w:rsidRPr="005E7CCD" w14:paraId="019265F8" w14:textId="77777777" w:rsidTr="002A147A">
        <w:trPr>
          <w:trHeight w:val="300"/>
        </w:trPr>
        <w:tc>
          <w:tcPr>
            <w:tcW w:w="2761" w:type="dxa"/>
            <w:gridSpan w:val="4"/>
            <w:shd w:val="clear" w:color="auto" w:fill="auto"/>
            <w:noWrap/>
            <w:vAlign w:val="bottom"/>
            <w:hideMark/>
          </w:tcPr>
          <w:p w14:paraId="2751FB5C" w14:textId="77777777" w:rsidR="009E3C29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14:paraId="0F24AFB9" w14:textId="77777777" w:rsidR="009E3C29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Gender (circle one):</w:t>
            </w:r>
          </w:p>
        </w:tc>
        <w:tc>
          <w:tcPr>
            <w:tcW w:w="898" w:type="dxa"/>
            <w:gridSpan w:val="2"/>
            <w:shd w:val="clear" w:color="auto" w:fill="auto"/>
            <w:noWrap/>
            <w:vAlign w:val="bottom"/>
            <w:hideMark/>
          </w:tcPr>
          <w:p w14:paraId="0D7601A2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68" w:type="dxa"/>
            <w:shd w:val="clear" w:color="auto" w:fill="auto"/>
            <w:noWrap/>
            <w:vAlign w:val="bottom"/>
            <w:hideMark/>
          </w:tcPr>
          <w:p w14:paraId="03296AE3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auto" w:fill="auto"/>
            <w:noWrap/>
            <w:vAlign w:val="bottom"/>
            <w:hideMark/>
          </w:tcPr>
          <w:p w14:paraId="66F6416E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1039174C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noWrap/>
            <w:vAlign w:val="bottom"/>
            <w:hideMark/>
          </w:tcPr>
          <w:p w14:paraId="793F6C2A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14:paraId="112571E2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8EB0DC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vAlign w:val="bottom"/>
            <w:hideMark/>
          </w:tcPr>
          <w:p w14:paraId="5123C5E2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646B4066" w14:textId="77777777" w:rsidR="005E7CCD" w:rsidRPr="005E7CCD" w:rsidRDefault="005E7CCD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3C29" w:rsidRPr="005E7CCD" w14:paraId="44539AA5" w14:textId="77777777" w:rsidTr="002A147A">
        <w:trPr>
          <w:trHeight w:val="300"/>
        </w:trPr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14:paraId="685E978F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2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3932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0143F5DB" w14:textId="77777777" w:rsidR="009E3C29" w:rsidRPr="005E7CCD" w:rsidRDefault="009E3C29" w:rsidP="009E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273B7900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3"/>
            <w:shd w:val="clear" w:color="auto" w:fill="auto"/>
            <w:noWrap/>
            <w:vAlign w:val="bottom"/>
            <w:hideMark/>
          </w:tcPr>
          <w:p w14:paraId="2F9DAF72" w14:textId="77777777" w:rsidR="009E3C29" w:rsidRPr="005E7CCD" w:rsidRDefault="00EE4B52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Cell </w:t>
            </w:r>
            <w:r w:rsidR="009E3C29"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62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608177" w14:textId="77777777" w:rsidR="009E3C29" w:rsidRPr="005E7CCD" w:rsidRDefault="009E3C29" w:rsidP="009E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E3C29" w:rsidRPr="005E7CCD" w14:paraId="6213CCF5" w14:textId="77777777" w:rsidTr="002A147A">
        <w:trPr>
          <w:trHeight w:val="315"/>
        </w:trPr>
        <w:tc>
          <w:tcPr>
            <w:tcW w:w="1562" w:type="dxa"/>
            <w:gridSpan w:val="3"/>
            <w:shd w:val="clear" w:color="auto" w:fill="auto"/>
            <w:noWrap/>
            <w:vAlign w:val="bottom"/>
            <w:hideMark/>
          </w:tcPr>
          <w:p w14:paraId="56607705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City/State/Zip:</w:t>
            </w:r>
          </w:p>
        </w:tc>
        <w:tc>
          <w:tcPr>
            <w:tcW w:w="32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D4CE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14:paraId="466AC272" w14:textId="77777777" w:rsidR="009E3C29" w:rsidRPr="005E7CCD" w:rsidRDefault="009E3C29" w:rsidP="009E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14:paraId="08B26091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gridSpan w:val="3"/>
            <w:shd w:val="clear" w:color="auto" w:fill="auto"/>
            <w:noWrap/>
            <w:vAlign w:val="bottom"/>
            <w:hideMark/>
          </w:tcPr>
          <w:p w14:paraId="3E2F434A" w14:textId="77777777" w:rsidR="009E3C29" w:rsidRPr="005E7CCD" w:rsidRDefault="00C54AF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Work </w:t>
            </w:r>
            <w:r w:rsidR="009E3C29"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Phone: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298" w14:textId="77777777" w:rsidR="009E3C29" w:rsidRPr="005E7CCD" w:rsidRDefault="009E3C29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1E2BA5A" w14:textId="77777777" w:rsidR="009E3C29" w:rsidRPr="005E7CCD" w:rsidRDefault="009E3C29" w:rsidP="009E3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A147A" w:rsidRPr="005E7CCD" w14:paraId="7A0CD4C8" w14:textId="77777777" w:rsidTr="00017AF2">
        <w:trPr>
          <w:trHeight w:val="315"/>
        </w:trPr>
        <w:tc>
          <w:tcPr>
            <w:tcW w:w="156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AAD109" w14:textId="77777777" w:rsidR="002A147A" w:rsidRPr="005E7CCD" w:rsidRDefault="002A147A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220DAD" w14:textId="77777777" w:rsidR="002A147A" w:rsidRPr="005E7CCD" w:rsidRDefault="002A147A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383A9" w14:textId="77777777" w:rsidR="002A147A" w:rsidRPr="005E7CCD" w:rsidRDefault="002A147A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8EADC1" w14:textId="77777777" w:rsidR="002A147A" w:rsidRDefault="002A147A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CAA45" w14:textId="77777777" w:rsidR="002A147A" w:rsidRPr="005E7CCD" w:rsidRDefault="002A147A" w:rsidP="005E7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E4A" w:rsidRPr="005E7CCD" w14:paraId="51DA44FC" w14:textId="77777777" w:rsidTr="00D36A4A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94BF3F1" w14:textId="77777777" w:rsidR="006E1169" w:rsidRPr="006E1169" w:rsidRDefault="003E4E4A" w:rsidP="00AF39C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014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Are you still involved in the care of animals or their living quarters; OR have contact with animals (dead or alive), their viable tissues, body fluids or waste?</w:t>
            </w:r>
          </w:p>
        </w:tc>
      </w:tr>
      <w:tr w:rsidR="00D36A4A" w:rsidRPr="005E7CCD" w14:paraId="686582CF" w14:textId="77777777" w:rsidTr="00D36A4A">
        <w:trPr>
          <w:trHeight w:val="300"/>
        </w:trPr>
        <w:tc>
          <w:tcPr>
            <w:tcW w:w="519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5489F" w14:textId="77777777" w:rsidR="00D36A4A" w:rsidRPr="00AA69F6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B6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YES:</w:t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br/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Please updat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 the</w:t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following information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and return form</w:t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  <w:p w14:paraId="230FC3C5" w14:textId="77777777" w:rsidR="00D36A4A" w:rsidRPr="00DB6923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2566" w14:textId="77777777" w:rsidR="00D36A4A" w:rsidRPr="00DB6923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  <w:r w:rsidRPr="00AA69F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NO:</w:t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br/>
            </w: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Sign and date at the bottom of page and return form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36A4A" w:rsidRPr="005E7CCD" w14:paraId="51FD3E78" w14:textId="77777777" w:rsidTr="00D36A4A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8275A" w14:textId="77777777" w:rsidR="0034157F" w:rsidRDefault="00D36A4A" w:rsidP="0034157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6E11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This form can </w:t>
            </w:r>
            <w:r w:rsidR="00EE4B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be faxed to: </w:t>
            </w:r>
            <w:r w:rsidR="00341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412-647-5051 </w:t>
            </w:r>
            <w:r w:rsidR="00EE4B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 emailed to: </w:t>
            </w:r>
            <w:hyperlink r:id="rId7" w:history="1">
              <w:r w:rsidR="00EE4B52" w:rsidRPr="0018439A">
                <w:rPr>
                  <w:rStyle w:val="Hyperlink"/>
                  <w:rFonts w:ascii="Calibri" w:eastAsia="Times New Roman" w:hAnsi="Calibri" w:cs="Times New Roman"/>
                  <w:b/>
                  <w:bCs/>
                  <w:sz w:val="20"/>
                  <w:szCs w:val="20"/>
                </w:rPr>
                <w:t>myhealthatworkpitt@upmc.edu</w:t>
              </w:r>
            </w:hyperlink>
            <w:r w:rsidR="00EE4B5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41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5EA6D9A" w14:textId="77777777" w:rsidR="00D36A4A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6D7B98D7" w14:textId="77777777" w:rsidR="00D36A4A" w:rsidRDefault="00EE4B52" w:rsidP="00D36A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  <w:t>My</w:t>
            </w:r>
            <w:r w:rsidR="0034157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Health@Work for University of Pittsburgh </w:t>
            </w:r>
          </w:p>
          <w:p w14:paraId="39A35F86" w14:textId="77777777" w:rsidR="00D36A4A" w:rsidRPr="00D36A4A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36A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Employee Health Services</w:t>
            </w:r>
          </w:p>
          <w:p w14:paraId="4B94756A" w14:textId="77777777" w:rsidR="00D36A4A" w:rsidRPr="00AA69F6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AA69F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Medical Arts Building</w:t>
            </w:r>
          </w:p>
          <w:p w14:paraId="19694644" w14:textId="77777777" w:rsidR="00D36A4A" w:rsidRPr="00AA69F6" w:rsidRDefault="0034157F" w:rsidP="00D36A4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3708 Fifth Avenue, Suite 505</w:t>
            </w:r>
          </w:p>
          <w:p w14:paraId="76B9619C" w14:textId="77777777" w:rsidR="0034157F" w:rsidRPr="0034157F" w:rsidRDefault="0034157F" w:rsidP="00D36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Pittsburgh, PA 152</w:t>
            </w:r>
          </w:p>
          <w:p w14:paraId="40E2A5BE" w14:textId="77777777" w:rsidR="00D36A4A" w:rsidRPr="00AA69F6" w:rsidRDefault="00D36A4A" w:rsidP="00D36A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17AF2" w:rsidRPr="005E7CCD" w14:paraId="1FDE3645" w14:textId="77777777" w:rsidTr="00017AF2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25044" w14:textId="77777777" w:rsidR="00017AF2" w:rsidRPr="005E7CCD" w:rsidRDefault="00017AF2" w:rsidP="0001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3C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update what type of animals or animal tissues you have contact with</w:t>
            </w:r>
            <w:r w:rsidR="007D7F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D7F73" w:rsidRPr="0093040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at work</w:t>
            </w:r>
            <w:r w:rsidRPr="0093040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  <w:r w:rsidRPr="00930406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E7CCD" w:rsidRPr="005E7CCD" w14:paraId="0195ED84" w14:textId="77777777" w:rsidTr="00780AB5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4A865" w14:textId="77777777" w:rsidR="005E7CCD" w:rsidRPr="005E7CCD" w:rsidRDefault="00EE4B52" w:rsidP="001209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Mice, rats, gerbils, hamsters, guinea pigs (circle)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EE6D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AD3B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7DE9" w14:textId="77777777" w:rsidR="005E7CCD" w:rsidRPr="005E7CCD" w:rsidRDefault="00AA69F6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Non-Human Primates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02670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8BDF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7CCD" w:rsidRPr="005E7CCD" w14:paraId="078E4463" w14:textId="77777777" w:rsidTr="00EB4E86">
        <w:trPr>
          <w:trHeight w:val="332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58C09" w14:textId="77777777" w:rsidR="005E7CCD" w:rsidRPr="005E7CCD" w:rsidRDefault="00AA69F6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Rabbits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201F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0507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0A71F" w14:textId="77777777" w:rsidR="005E7CCD" w:rsidRPr="005E7CCD" w:rsidRDefault="00AA69F6" w:rsidP="00081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Sheep</w:t>
            </w:r>
            <w:r w:rsidR="00081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1209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Goats</w:t>
            </w:r>
            <w:r w:rsidR="00081A0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="001209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Swine</w:t>
            </w:r>
            <w:r w:rsidR="00EE4B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(circle)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3856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20A0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7CCD" w:rsidRPr="005E7CCD" w14:paraId="5648AA3C" w14:textId="77777777" w:rsidTr="00780AB5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24E85" w14:textId="77777777" w:rsidR="00AA69F6" w:rsidRPr="005E7CCD" w:rsidRDefault="00AA69F6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Cats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4C3D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886D1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E4C7" w14:textId="77777777" w:rsidR="005E7CCD" w:rsidRPr="005E7CCD" w:rsidRDefault="00AA69F6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Cows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92DD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09B0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5E7CCD" w:rsidRPr="005E7CCD" w14:paraId="1D66D47D" w14:textId="77777777" w:rsidTr="00343C70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9F08" w14:textId="77777777" w:rsidR="005E7CCD" w:rsidRPr="005E7CCD" w:rsidRDefault="004F0232" w:rsidP="004F0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Dogs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CA93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4CFB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2276" w14:textId="77777777" w:rsidR="005E7CCD" w:rsidRPr="005E7CCD" w:rsidRDefault="00AA69F6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Ferret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C436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2011" w14:textId="77777777" w:rsidR="005E7CCD" w:rsidRPr="005E7CCD" w:rsidRDefault="005E7CCD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3767A5D7" w14:textId="77777777" w:rsidTr="00343C70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8E9D" w14:textId="77777777" w:rsidR="004F0232" w:rsidRDefault="004F0232" w:rsidP="009E2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Fish/Frogs/Turtles</w:t>
            </w:r>
            <w:r w:rsidR="00EE4B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(circle)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5E74A" w14:textId="77777777" w:rsidR="004F0232" w:rsidRPr="005E7CCD" w:rsidRDefault="004F0232" w:rsidP="009E2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DBF3" w14:textId="77777777" w:rsidR="004F0232" w:rsidRPr="005E7CCD" w:rsidRDefault="004F0232" w:rsidP="009E2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0B97D" w14:textId="77777777" w:rsidR="004F0232" w:rsidRDefault="004F0232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Prairie Dogs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8E3CC" w14:textId="77777777" w:rsidR="004F0232" w:rsidRPr="005E7CCD" w:rsidRDefault="004F0232" w:rsidP="009E2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7FED3" w14:textId="77777777" w:rsidR="004F0232" w:rsidRPr="005E7CCD" w:rsidRDefault="004F0232" w:rsidP="009E2C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24CD515A" w14:textId="77777777" w:rsidTr="003E3356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203FF" w14:textId="77777777" w:rsidR="004F0232" w:rsidRDefault="004F0232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Other:</w:t>
            </w:r>
          </w:p>
          <w:p w14:paraId="4B700DC6" w14:textId="77777777" w:rsidR="004F0232" w:rsidRPr="005E7CCD" w:rsidRDefault="004F0232" w:rsidP="00780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17AF2" w:rsidRPr="005E7CCD" w14:paraId="4483DB6F" w14:textId="77777777" w:rsidTr="00017AF2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3B6BD2A" w14:textId="77777777" w:rsidR="00017AF2" w:rsidRPr="005E7CCD" w:rsidRDefault="00017AF2" w:rsidP="00017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43C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 you CURRENTLY work with any of the following:</w:t>
            </w: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0232" w:rsidRPr="005E7CCD" w14:paraId="5ED4C8EC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0FD0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53E9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F812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AFFE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HIV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/SIV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7ADD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5716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7B086D50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EF16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Vaccinia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E14D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3DA9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4B71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Hepatitis Virus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018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FDE1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70059B10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8855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Rabies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881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AC7A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6F1B" w14:textId="77777777" w:rsidR="004F0232" w:rsidRPr="005E7CCD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BSL 3 Agents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2DC8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CBB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717D5BCA" w14:textId="77777777" w:rsidTr="00017AF2">
        <w:trPr>
          <w:trHeight w:val="30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1A9971" w14:textId="77777777" w:rsidR="004F0232" w:rsidRPr="00DA112A" w:rsidRDefault="004F0232" w:rsidP="00DA11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DA112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 you experience any of the following symptoms during animal exposure:</w:t>
            </w:r>
          </w:p>
        </w:tc>
      </w:tr>
      <w:tr w:rsidR="004F0232" w:rsidRPr="005E7CCD" w14:paraId="343500A6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491E" w14:textId="77777777" w:rsidR="004F0232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0419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2B31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D73B" w14:textId="77777777" w:rsidR="004F0232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Itching, tearing, swelling of eye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E9DF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DD805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3D18E876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A90F" w14:textId="77777777" w:rsidR="004F0232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Nasal Discharge/Stuffiness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8C9A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B601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917D6" w14:textId="77777777" w:rsidR="004F0232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Chest tightness or wheezing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2D8D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47EFF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36C8B088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B8F3" w14:textId="77777777" w:rsidR="004F0232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Skin Rash or Itchiness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64A6B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ECBA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46CE" w14:textId="77777777" w:rsidR="004F0232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1F42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F953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6186DC15" w14:textId="77777777" w:rsidTr="00B04781">
        <w:trPr>
          <w:trHeight w:val="300"/>
        </w:trPr>
        <w:tc>
          <w:tcPr>
            <w:tcW w:w="4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20E8" w14:textId="77777777" w:rsidR="004F0232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Sneezing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3367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EF6E" w14:textId="77777777" w:rsidR="004F0232" w:rsidRPr="005E7CCD" w:rsidRDefault="004F0232" w:rsidP="00492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0FD9" w14:textId="77777777" w:rsidR="004F0232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DD36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313D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F0232" w:rsidRPr="005E7CCD" w14:paraId="45992A08" w14:textId="77777777" w:rsidTr="00AF39C3">
        <w:trPr>
          <w:trHeight w:val="300"/>
        </w:trPr>
        <w:tc>
          <w:tcPr>
            <w:tcW w:w="94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B5F344" w14:textId="77777777" w:rsidR="004F0232" w:rsidRDefault="004F0232" w:rsidP="00085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Do you currently use a respirator or face/dust mask when in contact with animals?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21ED2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0AB9" w14:textId="77777777" w:rsidR="004F0232" w:rsidRPr="005E7CCD" w:rsidRDefault="004F0232" w:rsidP="005E7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4F0232" w:rsidRPr="005E7CCD" w14:paraId="14CE415F" w14:textId="77777777" w:rsidTr="00FD3E8C">
        <w:trPr>
          <w:trHeight w:val="930"/>
        </w:trPr>
        <w:tc>
          <w:tcPr>
            <w:tcW w:w="1038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EE520B" w14:textId="77777777" w:rsidR="004F0232" w:rsidRPr="005E7CCD" w:rsidRDefault="004F0232" w:rsidP="004057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certify that I understand all requests for information contained on this form and certify that the information supplied by me on this form is correct to the best of my knowledge. </w:t>
            </w:r>
          </w:p>
        </w:tc>
      </w:tr>
      <w:tr w:rsidR="004F0232" w:rsidRPr="005E7CCD" w14:paraId="07770B5F" w14:textId="77777777" w:rsidTr="00C01452">
        <w:trPr>
          <w:trHeight w:val="300"/>
        </w:trPr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AE9707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Signature: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E4C641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9675DE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49FB6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DFEFB2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B4CB0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9F1A6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7854DB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3073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</w:rPr>
              <w:t>Date: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6BEB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7DC6F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03B6E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4D224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6720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0232" w:rsidRPr="005E7CCD" w14:paraId="4EAEFD60" w14:textId="77777777" w:rsidTr="00C01452">
        <w:trPr>
          <w:trHeight w:val="300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BFFB1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8D34BD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D3836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D24BA1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C3B6D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09991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C028C5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8BFEC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7769D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E0927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1E5C6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78B726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D497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69000" w14:textId="77777777" w:rsidR="004F0232" w:rsidRPr="005E7CCD" w:rsidRDefault="004F0232" w:rsidP="00C01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F4676" w14:textId="77777777" w:rsidR="004F0232" w:rsidRPr="005E7CCD" w:rsidRDefault="004F0232" w:rsidP="005E7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7C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A3B23EB" w14:textId="77777777" w:rsidR="00B04781" w:rsidRDefault="00B04781" w:rsidP="001F1F8B">
      <w:pPr>
        <w:spacing w:after="0" w:line="240" w:lineRule="auto"/>
      </w:pPr>
    </w:p>
    <w:sectPr w:rsidR="00B04781" w:rsidSect="00BA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F99EA" w14:textId="77777777" w:rsidR="00176E17" w:rsidRDefault="00176E17" w:rsidP="005E7CCD">
      <w:pPr>
        <w:spacing w:after="0" w:line="240" w:lineRule="auto"/>
      </w:pPr>
      <w:r>
        <w:separator/>
      </w:r>
    </w:p>
  </w:endnote>
  <w:endnote w:type="continuationSeparator" w:id="0">
    <w:p w14:paraId="62F78C20" w14:textId="77777777" w:rsidR="00176E17" w:rsidRDefault="00176E17" w:rsidP="005E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5351" w14:textId="77777777" w:rsidR="00930406" w:rsidRDefault="0093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6957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28CAFB9" w14:textId="77777777" w:rsidR="001C4BB7" w:rsidRDefault="001C4BB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15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D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E27B1" w14:textId="77777777" w:rsidR="001C4BB7" w:rsidRDefault="001C4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302D0" w14:textId="77777777" w:rsidR="00930406" w:rsidRDefault="00930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9088" w14:textId="77777777" w:rsidR="00176E17" w:rsidRDefault="00176E17" w:rsidP="005E7CCD">
      <w:pPr>
        <w:spacing w:after="0" w:line="240" w:lineRule="auto"/>
      </w:pPr>
      <w:r>
        <w:separator/>
      </w:r>
    </w:p>
  </w:footnote>
  <w:footnote w:type="continuationSeparator" w:id="0">
    <w:p w14:paraId="234975CF" w14:textId="77777777" w:rsidR="00176E17" w:rsidRDefault="00176E17" w:rsidP="005E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380D" w14:textId="77777777" w:rsidR="00930406" w:rsidRDefault="0093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1278" w14:textId="77777777" w:rsidR="001C4BB7" w:rsidRDefault="001C4BB7" w:rsidP="004707C6">
    <w:pPr>
      <w:spacing w:after="0" w:line="240" w:lineRule="auto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University of Pittsburgh </w:t>
    </w:r>
    <w:r w:rsidRPr="00455FC4">
      <w:rPr>
        <w:rFonts w:asciiTheme="majorHAnsi" w:hAnsiTheme="majorHAnsi"/>
        <w:b/>
      </w:rPr>
      <w:t xml:space="preserve">Animal Exposure Surveillance Program (AESP) </w:t>
    </w:r>
  </w:p>
  <w:p w14:paraId="38784F79" w14:textId="77777777" w:rsidR="001C4BB7" w:rsidRPr="004707C6" w:rsidRDefault="001C4BB7" w:rsidP="004707C6">
    <w:pPr>
      <w:spacing w:after="0" w:line="240" w:lineRule="auto"/>
      <w:jc w:val="center"/>
      <w:rPr>
        <w:rFonts w:asciiTheme="majorHAnsi" w:hAnsiTheme="majorHAnsi"/>
        <w:b/>
        <w:color w:val="FF0000"/>
        <w:sz w:val="32"/>
        <w:szCs w:val="32"/>
      </w:rPr>
    </w:pPr>
    <w:r w:rsidRPr="00455FC4">
      <w:rPr>
        <w:rFonts w:asciiTheme="majorHAnsi" w:hAnsiTheme="majorHAnsi"/>
        <w:b/>
      </w:rPr>
      <w:t>Health Questionnaire</w:t>
    </w:r>
    <w:r>
      <w:rPr>
        <w:rFonts w:asciiTheme="majorHAnsi" w:hAnsiTheme="majorHAnsi"/>
        <w:b/>
      </w:rPr>
      <w:t xml:space="preserve"> </w:t>
    </w:r>
    <w:r w:rsidRPr="000937C4">
      <w:rPr>
        <w:rFonts w:asciiTheme="majorHAnsi" w:hAnsiTheme="majorHAnsi"/>
        <w:b/>
        <w:color w:val="FF0000"/>
        <w:sz w:val="24"/>
        <w:szCs w:val="32"/>
      </w:rPr>
      <w:t>2014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61E4" w14:textId="77777777" w:rsidR="001C4BB7" w:rsidRPr="00B768E0" w:rsidRDefault="001C4BB7" w:rsidP="00E26CCB">
    <w:pPr>
      <w:spacing w:after="0" w:line="240" w:lineRule="auto"/>
      <w:jc w:val="center"/>
      <w:rPr>
        <w:rFonts w:asciiTheme="majorHAnsi" w:hAnsiTheme="majorHAnsi"/>
        <w:b/>
        <w:sz w:val="24"/>
        <w:szCs w:val="28"/>
      </w:rPr>
    </w:pPr>
    <w:r w:rsidRPr="00B768E0">
      <w:rPr>
        <w:rFonts w:asciiTheme="majorHAnsi" w:hAnsiTheme="majorHAnsi"/>
        <w:b/>
        <w:sz w:val="24"/>
        <w:szCs w:val="28"/>
      </w:rPr>
      <w:t xml:space="preserve">University of Pittsburgh Animal Exposure Surveillance Program (AESP) </w:t>
    </w:r>
  </w:p>
  <w:p w14:paraId="5B903E4B" w14:textId="77777777" w:rsidR="001C4BB7" w:rsidRPr="00B768E0" w:rsidRDefault="003E4E4A" w:rsidP="00E26CCB">
    <w:pPr>
      <w:spacing w:after="0" w:line="240" w:lineRule="auto"/>
      <w:jc w:val="center"/>
      <w:rPr>
        <w:rFonts w:asciiTheme="majorHAnsi" w:hAnsiTheme="majorHAnsi"/>
        <w:b/>
        <w:color w:val="FF0000"/>
        <w:sz w:val="24"/>
        <w:szCs w:val="28"/>
      </w:rPr>
    </w:pPr>
    <w:r w:rsidRPr="00B768E0">
      <w:rPr>
        <w:rFonts w:asciiTheme="majorHAnsi" w:hAnsiTheme="majorHAnsi"/>
        <w:b/>
        <w:sz w:val="24"/>
        <w:szCs w:val="28"/>
      </w:rPr>
      <w:t>Update</w:t>
    </w:r>
    <w:r w:rsidR="001C4BB7" w:rsidRPr="00B768E0">
      <w:rPr>
        <w:rFonts w:asciiTheme="majorHAnsi" w:hAnsiTheme="majorHAnsi"/>
        <w:b/>
        <w:sz w:val="24"/>
        <w:szCs w:val="28"/>
      </w:rPr>
      <w:t xml:space="preserve"> Questionnaire </w:t>
    </w:r>
    <w:r w:rsidR="00930406">
      <w:rPr>
        <w:rFonts w:asciiTheme="majorHAnsi" w:hAnsiTheme="majorHAnsi"/>
        <w:b/>
        <w:sz w:val="24"/>
        <w:szCs w:val="28"/>
      </w:rPr>
      <w:t>2019</w:t>
    </w:r>
  </w:p>
  <w:p w14:paraId="47B2B49D" w14:textId="77777777" w:rsidR="001C4BB7" w:rsidRPr="00062AA6" w:rsidRDefault="001C4BB7" w:rsidP="00062AA6">
    <w:pPr>
      <w:spacing w:after="0" w:line="240" w:lineRule="auto"/>
      <w:jc w:val="center"/>
      <w:rPr>
        <w:rFonts w:asciiTheme="majorHAnsi" w:hAnsi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3219B"/>
    <w:multiLevelType w:val="hybridMultilevel"/>
    <w:tmpl w:val="16EE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CD"/>
    <w:rsid w:val="00017AF2"/>
    <w:rsid w:val="00062AA6"/>
    <w:rsid w:val="00081A03"/>
    <w:rsid w:val="00085480"/>
    <w:rsid w:val="000937C4"/>
    <w:rsid w:val="000B5935"/>
    <w:rsid w:val="001209D3"/>
    <w:rsid w:val="00176E17"/>
    <w:rsid w:val="001C4BB7"/>
    <w:rsid w:val="001E4C9F"/>
    <w:rsid w:val="001F1F8B"/>
    <w:rsid w:val="00203E2E"/>
    <w:rsid w:val="0022310C"/>
    <w:rsid w:val="00224D82"/>
    <w:rsid w:val="002514DA"/>
    <w:rsid w:val="002A147A"/>
    <w:rsid w:val="002D4F31"/>
    <w:rsid w:val="002E6359"/>
    <w:rsid w:val="00331BCB"/>
    <w:rsid w:val="0034157F"/>
    <w:rsid w:val="00343C70"/>
    <w:rsid w:val="003B1D0D"/>
    <w:rsid w:val="003E4E4A"/>
    <w:rsid w:val="003F7BBE"/>
    <w:rsid w:val="0040333B"/>
    <w:rsid w:val="004057DE"/>
    <w:rsid w:val="004448DB"/>
    <w:rsid w:val="00452729"/>
    <w:rsid w:val="004707C6"/>
    <w:rsid w:val="00477CB5"/>
    <w:rsid w:val="00486854"/>
    <w:rsid w:val="004F0232"/>
    <w:rsid w:val="00501784"/>
    <w:rsid w:val="00586CC2"/>
    <w:rsid w:val="005A1577"/>
    <w:rsid w:val="005C62AA"/>
    <w:rsid w:val="005E7CCD"/>
    <w:rsid w:val="005E7FA5"/>
    <w:rsid w:val="005F49D1"/>
    <w:rsid w:val="00684C47"/>
    <w:rsid w:val="006A372B"/>
    <w:rsid w:val="006E1169"/>
    <w:rsid w:val="00780AB5"/>
    <w:rsid w:val="00793FD2"/>
    <w:rsid w:val="007D7F73"/>
    <w:rsid w:val="007F39B7"/>
    <w:rsid w:val="0088403C"/>
    <w:rsid w:val="00913997"/>
    <w:rsid w:val="00930406"/>
    <w:rsid w:val="009E3C29"/>
    <w:rsid w:val="00A016B0"/>
    <w:rsid w:val="00A148F8"/>
    <w:rsid w:val="00AA69F6"/>
    <w:rsid w:val="00AF39C3"/>
    <w:rsid w:val="00B04781"/>
    <w:rsid w:val="00B13E4B"/>
    <w:rsid w:val="00B40FF9"/>
    <w:rsid w:val="00B768E0"/>
    <w:rsid w:val="00BA167E"/>
    <w:rsid w:val="00C01452"/>
    <w:rsid w:val="00C21246"/>
    <w:rsid w:val="00C54AF9"/>
    <w:rsid w:val="00C856DA"/>
    <w:rsid w:val="00C95DCD"/>
    <w:rsid w:val="00D36A4A"/>
    <w:rsid w:val="00D91CC5"/>
    <w:rsid w:val="00D9415D"/>
    <w:rsid w:val="00DA112A"/>
    <w:rsid w:val="00DB6923"/>
    <w:rsid w:val="00DC2E59"/>
    <w:rsid w:val="00E1567A"/>
    <w:rsid w:val="00E26CCB"/>
    <w:rsid w:val="00EB082C"/>
    <w:rsid w:val="00EB4E86"/>
    <w:rsid w:val="00ED784B"/>
    <w:rsid w:val="00EE4B52"/>
    <w:rsid w:val="00F512DB"/>
    <w:rsid w:val="00F56306"/>
    <w:rsid w:val="00F6377F"/>
    <w:rsid w:val="00F6523B"/>
    <w:rsid w:val="00FA2DC3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EFE4"/>
  <w15:docId w15:val="{B504B061-7399-4EC4-BFEC-55950148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CD"/>
  </w:style>
  <w:style w:type="paragraph" w:styleId="Footer">
    <w:name w:val="footer"/>
    <w:basedOn w:val="Normal"/>
    <w:link w:val="FooterChar"/>
    <w:uiPriority w:val="99"/>
    <w:unhideWhenUsed/>
    <w:rsid w:val="005E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CD"/>
  </w:style>
  <w:style w:type="paragraph" w:styleId="NoSpacing">
    <w:name w:val="No Spacing"/>
    <w:link w:val="NoSpacingChar"/>
    <w:uiPriority w:val="1"/>
    <w:qFormat/>
    <w:rsid w:val="00062AA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62AA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AA6"/>
    <w:pPr>
      <w:ind w:left="720"/>
      <w:contextualSpacing/>
    </w:pPr>
  </w:style>
  <w:style w:type="table" w:styleId="TableGrid">
    <w:name w:val="Table Grid"/>
    <w:basedOn w:val="TableNormal"/>
    <w:uiPriority w:val="59"/>
    <w:rsid w:val="000B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5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healthatworkpitt@upm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Nicole</dc:creator>
  <cp:lastModifiedBy>Jane Zoltun</cp:lastModifiedBy>
  <cp:revision>2</cp:revision>
  <cp:lastPrinted>2019-09-16T17:19:00Z</cp:lastPrinted>
  <dcterms:created xsi:type="dcterms:W3CDTF">2020-09-03T19:28:00Z</dcterms:created>
  <dcterms:modified xsi:type="dcterms:W3CDTF">2020-09-03T19:28:00Z</dcterms:modified>
</cp:coreProperties>
</file>